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BE" w:rsidRDefault="00715825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BE" w:rsidRDefault="008C01F3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161BBE" w:rsidRDefault="008C01F3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Pr="00715825" w:rsidRDefault="008C01F3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61BBE" w:rsidRPr="00715825" w:rsidRDefault="00161BB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61BBE" w:rsidRDefault="008C01F3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161BBE" w:rsidRPr="00715825" w:rsidRDefault="008C01F3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61BBE" w:rsidRPr="00715825" w:rsidRDefault="00161BB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61BBE" w:rsidRDefault="008C01F3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BBE" w:rsidRPr="00715825" w:rsidRDefault="008C01F3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161BBE" w:rsidRPr="00715825" w:rsidRDefault="00161BBE">
      <w:pPr>
        <w:pStyle w:val="Tekstpodstawowy"/>
        <w:spacing w:before="3"/>
        <w:rPr>
          <w:b/>
          <w:sz w:val="19"/>
          <w:lang w:val="pl-PL"/>
        </w:rPr>
      </w:pPr>
    </w:p>
    <w:p w:rsidR="00161BBE" w:rsidRPr="00715825" w:rsidRDefault="00715825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Default="008C01F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Rok</w:t>
                            </w:r>
                            <w:proofErr w:type="spellEnd"/>
                          </w:p>
                          <w:p w:rsidR="00161BBE" w:rsidRPr="000C0B35" w:rsidRDefault="000C0B35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2    0    </w:t>
                            </w:r>
                            <w:r w:rsidR="00496494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070DA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161BBE" w:rsidRDefault="008C01F3">
                            <w:pPr>
                              <w:spacing w:before="1" w:line="111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41.55pt;margin-top:25.6pt;width:99.25pt;height:24.85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161BBE" w:rsidRDefault="008C01F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Rok</w:t>
                      </w:r>
                      <w:proofErr w:type="spellEnd"/>
                    </w:p>
                    <w:p w:rsidR="00161BBE" w:rsidRPr="000C0B35" w:rsidRDefault="000C0B35">
                      <w:pPr>
                        <w:pStyle w:val="Tekstpodstawowy"/>
                        <w:spacing w:before="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2    0    </w:t>
                      </w:r>
                      <w:r w:rsidR="00496494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1070DA"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161BBE" w:rsidRDefault="008C01F3">
                      <w:pPr>
                        <w:spacing w:before="1" w:line="111" w:lineRule="exact"/>
                        <w:ind w:left="30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01F3" w:rsidRPr="00715825">
        <w:rPr>
          <w:b/>
          <w:sz w:val="24"/>
          <w:lang w:val="pl-PL"/>
        </w:rPr>
        <w:t>DEKLARACJA NA PODATEK LEŚNY NA ROK</w:t>
      </w:r>
    </w:p>
    <w:p w:rsidR="00161BBE" w:rsidRPr="00715825" w:rsidRDefault="00161BB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161BBE" w:rsidRPr="002F37EB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161BBE" w:rsidRPr="00715825" w:rsidRDefault="008C01F3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161BBE" w:rsidRPr="00715825" w:rsidRDefault="008C01F3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161BBE" w:rsidRPr="002F37EB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Default="008C01F3" w:rsidP="00663228">
            <w:pPr>
              <w:pStyle w:val="TableParagraph"/>
              <w:spacing w:after="20"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203414" w:rsidRPr="00663228" w:rsidRDefault="006B30E2" w:rsidP="00203414">
            <w:pPr>
              <w:pStyle w:val="TableParagraph"/>
              <w:ind w:left="57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BURMISTRZ BISKUPCA, Al. Niepodległości 2, 11-300 Biskupiec</w:t>
            </w:r>
          </w:p>
        </w:tc>
      </w:tr>
      <w:tr w:rsidR="00161BBE" w:rsidRPr="006B30E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 w:rsidP="00203414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203414" w:rsidRDefault="008C01F3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161BB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203414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Default="008C01F3" w:rsidP="000C0B35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>6. Okres – od któr</w:t>
            </w:r>
            <w:r w:rsidRPr="006B30E2">
              <w:rPr>
                <w:b/>
                <w:sz w:val="14"/>
                <w:lang w:val="pl-PL"/>
              </w:rPr>
              <w:t xml:space="preserve">ego </w:t>
            </w:r>
            <w:proofErr w:type="spellStart"/>
            <w:r>
              <w:rPr>
                <w:b/>
                <w:sz w:val="14"/>
              </w:rPr>
              <w:t>deklaracja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161BBE" w:rsidRDefault="00161BB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161BBE" w:rsidRPr="002F37EB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Pr="00715825" w:rsidRDefault="008C01F3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161BBE" w:rsidRPr="002F37EB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161BBE" w:rsidRPr="00715825" w:rsidRDefault="008C01F3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161BB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61BBE" w:rsidRPr="002F37EB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61BBE" w:rsidRPr="00715825" w:rsidRDefault="00161BB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161BBE" w:rsidTr="00203414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59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161BBE" w:rsidRPr="002F37EB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161BBE" w:rsidRDefault="00161BBE">
      <w:pPr>
        <w:spacing w:line="157" w:lineRule="exact"/>
        <w:rPr>
          <w:sz w:val="14"/>
        </w:rPr>
        <w:sectPr w:rsidR="00161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161BBE" w:rsidRDefault="00715825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32AF6C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161BBE" w:rsidRPr="002F37EB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161BB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</w:p>
          <w:p w:rsidR="00161BBE" w:rsidRDefault="008C01F3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161BBE" w:rsidRDefault="008C01F3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161BBE" w:rsidRPr="00715825" w:rsidRDefault="008C01F3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203414" w:rsidRPr="00203414" w:rsidRDefault="00D86FDC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71,0996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161BB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203414" w:rsidRPr="00203414" w:rsidRDefault="00D86FDC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35,5498</w:t>
            </w:r>
            <w:bookmarkStart w:id="0" w:name="_GoBack"/>
            <w:bookmarkEnd w:id="0"/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161BBE" w:rsidRPr="002F37EB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161BBE" w:rsidRPr="00715825" w:rsidRDefault="00161BB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161BBE" w:rsidRPr="00715825" w:rsidRDefault="008C01F3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161BBE" w:rsidRPr="00715825" w:rsidRDefault="00161BB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161BB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161BB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ZDL-1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ZDL-2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161BBE" w:rsidRPr="002F37EB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161BBE" w:rsidRPr="00715825" w:rsidRDefault="008C01F3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161BB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Telefon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161BBE" w:rsidRPr="002F37EB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161BB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161BBE" w:rsidRDefault="008C01F3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161BB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70.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1BBE" w:rsidRDefault="00161BBE">
      <w:pPr>
        <w:rPr>
          <w:rFonts w:ascii="Times New Roman"/>
          <w:sz w:val="14"/>
        </w:rPr>
        <w:sectPr w:rsidR="00161BBE">
          <w:footerReference w:type="default" r:id="rId13"/>
          <w:pgSz w:w="11900" w:h="16840"/>
          <w:pgMar w:top="660" w:right="420" w:bottom="280" w:left="440" w:header="428" w:footer="0" w:gutter="0"/>
          <w:cols w:space="708"/>
        </w:sectPr>
      </w:pPr>
    </w:p>
    <w:p w:rsidR="00161BBE" w:rsidRDefault="00715825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A35CCE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61BBE" w:rsidRDefault="00161BB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161BB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161BB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161BBE" w:rsidRDefault="00161BBE">
      <w:pPr>
        <w:pStyle w:val="Tekstpodstawowy"/>
        <w:spacing w:before="1"/>
        <w:rPr>
          <w:b/>
          <w:sz w:val="14"/>
        </w:rPr>
      </w:pPr>
    </w:p>
    <w:p w:rsidR="00161BBE" w:rsidRDefault="008C01F3">
      <w:pPr>
        <w:pStyle w:val="Nagwek1"/>
        <w:ind w:left="5060"/>
      </w:pPr>
      <w:proofErr w:type="spellStart"/>
      <w:r>
        <w:t>Objaśnienia</w:t>
      </w:r>
      <w:proofErr w:type="spellEnd"/>
    </w:p>
    <w:p w:rsidR="00161BBE" w:rsidRDefault="00161BBE">
      <w:pPr>
        <w:pStyle w:val="Tekstpodstawowy"/>
        <w:spacing w:before="2"/>
        <w:rPr>
          <w:b/>
          <w:sz w:val="23"/>
        </w:rPr>
      </w:pPr>
    </w:p>
    <w:p w:rsidR="00161BBE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161BBE" w:rsidRPr="00715825" w:rsidRDefault="008C01F3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161BBE" w:rsidRPr="00715825" w:rsidRDefault="008C01F3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161BBE" w:rsidRPr="00715825" w:rsidRDefault="008C01F3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161BBE" w:rsidRPr="00715825" w:rsidRDefault="00161BBE">
      <w:pPr>
        <w:pStyle w:val="Tekstpodstawowy"/>
        <w:rPr>
          <w:sz w:val="18"/>
          <w:lang w:val="pl-PL"/>
        </w:rPr>
      </w:pPr>
    </w:p>
    <w:p w:rsidR="00161BBE" w:rsidRPr="00715825" w:rsidRDefault="008C01F3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161BBE" w:rsidRPr="00715825" w:rsidRDefault="008C01F3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203414" w:rsidRDefault="008C01F3">
      <w:pPr>
        <w:pStyle w:val="Tekstpodstawowy"/>
        <w:spacing w:before="121" w:line="264" w:lineRule="auto"/>
        <w:ind w:left="279"/>
        <w:rPr>
          <w:lang w:val="pl-PL"/>
        </w:rPr>
        <w:sectPr w:rsidR="00203414">
          <w:footerReference w:type="default" r:id="rId14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przewidziana w Kodeksie karnym skarbowym</w:t>
      </w:r>
    </w:p>
    <w:p w:rsidR="00547544" w:rsidRPr="00496494" w:rsidRDefault="00547544" w:rsidP="00547544">
      <w:pPr>
        <w:rPr>
          <w:rFonts w:ascii="Trebuchet MS" w:hAnsi="Trebuchet MS"/>
          <w:b/>
          <w:sz w:val="28"/>
          <w:szCs w:val="28"/>
          <w:lang w:val="pl-PL"/>
        </w:rPr>
      </w:pPr>
    </w:p>
    <w:p w:rsidR="006B30E2" w:rsidRDefault="002F37EB" w:rsidP="006B30E2">
      <w:pPr>
        <w:pStyle w:val="NormalnyWeb"/>
        <w:jc w:val="both"/>
      </w:pPr>
      <w:r>
        <w:rPr>
          <w:rStyle w:val="Pogrubienie"/>
        </w:rPr>
        <w:t>„</w:t>
      </w:r>
      <w:r w:rsidR="006B30E2">
        <w:rPr>
          <w:rStyle w:val="Pogrubienie"/>
        </w:rPr>
        <w:t>KLAUZULA INFORMACYJNA DOTYCZĄCA PRZETWARZANIA DANYCH OSOBOWYCH”</w:t>
      </w:r>
    </w:p>
    <w:p w:rsidR="006B30E2" w:rsidRPr="007A2B71" w:rsidRDefault="006B30E2" w:rsidP="006B30E2">
      <w:pPr>
        <w:pStyle w:val="NormalnyWeb"/>
        <w:jc w:val="both"/>
      </w:pPr>
      <w:r w:rsidRPr="007A2B7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6B30E2" w:rsidRPr="007A2B71" w:rsidRDefault="006B30E2" w:rsidP="006B30E2">
      <w:pPr>
        <w:pStyle w:val="NormalnyWeb"/>
        <w:jc w:val="both"/>
      </w:pPr>
      <w:r w:rsidRPr="007A2B71">
        <w:t>1. Administratorem Państwa danych osobowych jest: Gmina Biskupiec reprezentowana przez Burmistrza, al. Niepodległości 2, 11-300 Biskupiec.</w:t>
      </w:r>
    </w:p>
    <w:p w:rsidR="006B30E2" w:rsidRDefault="006B30E2" w:rsidP="006B30E2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</w:rPr>
        <w:t>Maciejem Żołnowskim</w:t>
      </w:r>
      <w:r>
        <w:t xml:space="preserve"> pod adresem e-mail: </w:t>
      </w:r>
      <w:r>
        <w:rPr>
          <w:rStyle w:val="Pogrubienie"/>
          <w:u w:val="single"/>
        </w:rPr>
        <w:t>inspektor@cbi24.pl.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6B30E2" w:rsidRDefault="006B30E2" w:rsidP="006B30E2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6B30E2" w:rsidRDefault="006B30E2" w:rsidP="006B30E2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6B30E2" w:rsidRDefault="006B30E2" w:rsidP="006B30E2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7. W związku z przetwarzaniem Pani/Pana danych osobowych pr</w:t>
      </w:r>
      <w:r>
        <w:t xml:space="preserve">zysługują Pani/Panu </w:t>
      </w:r>
      <w:r w:rsidRPr="007A2B71">
        <w:br/>
      </w:r>
      <w:r>
        <w:t xml:space="preserve">następujące prawa: 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b. prawo do wniesienia skargi w przypadku gdy przetwarzanie danych odbywa się z naruszeniem przepisów powyższego rozporządzenia, do Prezesa Ochrony Danych Osobowych, ul. Stawki 2, 00-193 Warszawa.</w:t>
      </w:r>
    </w:p>
    <w:p w:rsidR="00161BBE" w:rsidRPr="00547544" w:rsidRDefault="00161BBE" w:rsidP="006B30E2">
      <w:pPr>
        <w:jc w:val="both"/>
        <w:rPr>
          <w:rFonts w:ascii="Trebuchet MS" w:hAnsi="Trebuchet MS"/>
          <w:lang w:val="pl-PL"/>
        </w:rPr>
      </w:pPr>
    </w:p>
    <w:sectPr w:rsidR="00161BBE" w:rsidRPr="00547544">
      <w:headerReference w:type="default" r:id="rId15"/>
      <w:footerReference w:type="default" r:id="rId16"/>
      <w:pgSz w:w="11900" w:h="16840"/>
      <w:pgMar w:top="660" w:right="420" w:bottom="800" w:left="440" w:header="428" w:footer="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D8" w:rsidRDefault="00D404D8">
      <w:r>
        <w:separator/>
      </w:r>
    </w:p>
  </w:endnote>
  <w:endnote w:type="continuationSeparator" w:id="0">
    <w:p w:rsidR="00D404D8" w:rsidRDefault="00D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DEDA861" id="Group 15" o:spid="_x0000_s1026" style="position:absolute;margin-left:445.45pt;margin-top:801.35pt;width:122.65pt;height:17.65pt;z-index:-35512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3" o:spid="_x0000_s1031" type="#_x0000_t202" style="position:absolute;margin-left:542.5pt;margin-top:801.4pt;width:13.75pt;height:15.4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161BBE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9203C9B" id="Group 3" o:spid="_x0000_s1026" style="position:absolute;margin-left:445.45pt;margin-top:801.35pt;width:122.65pt;height:17.65pt;z-index:-35440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33" type="#_x0000_t202" style="position:absolute;margin-left:542.5pt;margin-top:801.4pt;width:13.75pt;height:15.45pt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D8" w:rsidRDefault="00D404D8">
      <w:r>
        <w:separator/>
      </w:r>
    </w:p>
  </w:footnote>
  <w:footnote w:type="continuationSeparator" w:id="0">
    <w:p w:rsidR="00D404D8" w:rsidRDefault="00D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631E4EF" id="Line 26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8C01F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8C01F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 w15:restartNumberingAfterBreak="0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 w15:restartNumberingAfterBreak="0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BE"/>
    <w:rsid w:val="000C0B35"/>
    <w:rsid w:val="001070DA"/>
    <w:rsid w:val="00140897"/>
    <w:rsid w:val="00161BBE"/>
    <w:rsid w:val="001A5A2D"/>
    <w:rsid w:val="00203414"/>
    <w:rsid w:val="00221F58"/>
    <w:rsid w:val="002F37EB"/>
    <w:rsid w:val="0036204F"/>
    <w:rsid w:val="003D0B75"/>
    <w:rsid w:val="00496494"/>
    <w:rsid w:val="004A24C2"/>
    <w:rsid w:val="004E47A9"/>
    <w:rsid w:val="00547544"/>
    <w:rsid w:val="00562D73"/>
    <w:rsid w:val="00570BC8"/>
    <w:rsid w:val="005F690A"/>
    <w:rsid w:val="00651611"/>
    <w:rsid w:val="0065676A"/>
    <w:rsid w:val="00663228"/>
    <w:rsid w:val="00696203"/>
    <w:rsid w:val="006B30E2"/>
    <w:rsid w:val="00715825"/>
    <w:rsid w:val="00770C2A"/>
    <w:rsid w:val="008C01F3"/>
    <w:rsid w:val="0098180D"/>
    <w:rsid w:val="009C24A2"/>
    <w:rsid w:val="00CA4902"/>
    <w:rsid w:val="00D404D8"/>
    <w:rsid w:val="00D86FDC"/>
    <w:rsid w:val="00E328C5"/>
    <w:rsid w:val="00F032D5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3E5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0E2"/>
    <w:rPr>
      <w:rFonts w:ascii="Segoe UI" w:eastAsia="Arial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B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2022-12-05T10:24:00Z</dcterms:created>
  <dcterms:modified xsi:type="dcterms:W3CDTF">2022-12-05T12:08:00Z</dcterms:modified>
</cp:coreProperties>
</file>